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1A09" w14:textId="174FB78E" w:rsidR="00F71FA6" w:rsidRPr="00F71FA6" w:rsidRDefault="00F71FA6" w:rsidP="00F71FA6">
      <w:pPr>
        <w:jc w:val="center"/>
        <w:rPr>
          <w:rFonts w:eastAsia="Times New Roman"/>
          <w:sz w:val="40"/>
          <w:szCs w:val="40"/>
        </w:rPr>
      </w:pPr>
      <w:r w:rsidRPr="00F71FA6">
        <w:rPr>
          <w:rFonts w:eastAsia="Times New Roman"/>
          <w:sz w:val="40"/>
          <w:szCs w:val="40"/>
        </w:rPr>
        <w:t>July 24-27, 2023</w:t>
      </w:r>
    </w:p>
    <w:p w14:paraId="1BDEAB41" w14:textId="77777777" w:rsidR="00F71FA6" w:rsidRPr="00F71FA6" w:rsidRDefault="00F71FA6" w:rsidP="00F71FA6">
      <w:pPr>
        <w:jc w:val="center"/>
        <w:rPr>
          <w:rFonts w:eastAsia="Times New Roman"/>
          <w:sz w:val="40"/>
          <w:szCs w:val="40"/>
        </w:rPr>
      </w:pPr>
      <w:r w:rsidRPr="00F71FA6">
        <w:rPr>
          <w:rFonts w:eastAsia="Times New Roman"/>
          <w:sz w:val="40"/>
          <w:szCs w:val="40"/>
        </w:rPr>
        <w:t>Location: First Baptist Church (across from school)</w:t>
      </w:r>
    </w:p>
    <w:p w14:paraId="4CFDDC1B" w14:textId="5B7698B8" w:rsidR="00F71FA6" w:rsidRPr="00F71FA6" w:rsidRDefault="00F71FA6" w:rsidP="00F71FA6">
      <w:pPr>
        <w:spacing w:after="240"/>
        <w:jc w:val="center"/>
        <w:rPr>
          <w:rFonts w:eastAsia="Times New Roman"/>
          <w:sz w:val="40"/>
          <w:szCs w:val="40"/>
        </w:rPr>
      </w:pPr>
      <w:r w:rsidRPr="00F71FA6">
        <w:rPr>
          <w:rFonts w:eastAsia="Times New Roman"/>
          <w:sz w:val="40"/>
          <w:szCs w:val="40"/>
        </w:rPr>
        <w:t>Time: 6-8 pm</w:t>
      </w:r>
    </w:p>
    <w:p w14:paraId="3D9D753B" w14:textId="77777777" w:rsidR="00F71FA6" w:rsidRDefault="00F71FA6"/>
    <w:p w14:paraId="2A745534" w14:textId="342A89C1" w:rsidR="00823270" w:rsidRDefault="00F71FA6">
      <w:r w:rsidRPr="00305D0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07B1D6A" wp14:editId="4C03D76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5782945"/>
            <wp:effectExtent l="0" t="0" r="0" b="8255"/>
            <wp:wrapTopAndBottom/>
            <wp:docPr id="15886535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653520" name="Picture 158865352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8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5D0F">
        <w:rPr>
          <w:sz w:val="24"/>
          <w:szCs w:val="24"/>
        </w:rPr>
        <w:t>Free to the community from First Baptist, St. Mark’s Episcopal, United Methodist</w:t>
      </w:r>
      <w:r w:rsidR="00305D0F" w:rsidRPr="00305D0F">
        <w:rPr>
          <w:sz w:val="24"/>
          <w:szCs w:val="24"/>
        </w:rPr>
        <w:t xml:space="preserve">, </w:t>
      </w:r>
      <w:r w:rsidRPr="00305D0F">
        <w:rPr>
          <w:sz w:val="24"/>
          <w:szCs w:val="24"/>
        </w:rPr>
        <w:t xml:space="preserve">First </w:t>
      </w:r>
      <w:proofErr w:type="gramStart"/>
      <w:r w:rsidRPr="00305D0F">
        <w:rPr>
          <w:sz w:val="24"/>
          <w:szCs w:val="24"/>
        </w:rPr>
        <w:t>Presbyterian</w:t>
      </w:r>
      <w:proofErr w:type="gramEnd"/>
      <w:r w:rsidR="00305D0F" w:rsidRPr="00305D0F">
        <w:rPr>
          <w:sz w:val="24"/>
          <w:szCs w:val="24"/>
        </w:rPr>
        <w:t xml:space="preserve"> and Faith Community Church</w:t>
      </w:r>
      <w:r w:rsidR="00305D0F">
        <w:t>.</w:t>
      </w:r>
    </w:p>
    <w:p w14:paraId="3E3DDA4C" w14:textId="77777777" w:rsidR="00305D0F" w:rsidRDefault="00305D0F"/>
    <w:p w14:paraId="7CDB392C" w14:textId="777C463D" w:rsidR="003B1A6A" w:rsidRPr="00305D0F" w:rsidRDefault="003B1A6A" w:rsidP="003B1A6A">
      <w:pPr>
        <w:jc w:val="center"/>
        <w:rPr>
          <w:sz w:val="24"/>
          <w:szCs w:val="24"/>
        </w:rPr>
      </w:pPr>
      <w:r w:rsidRPr="00305D0F">
        <w:rPr>
          <w:sz w:val="24"/>
          <w:szCs w:val="24"/>
        </w:rPr>
        <w:t xml:space="preserve">For more </w:t>
      </w:r>
      <w:proofErr w:type="gramStart"/>
      <w:r w:rsidRPr="00305D0F">
        <w:rPr>
          <w:sz w:val="24"/>
          <w:szCs w:val="24"/>
        </w:rPr>
        <w:t>information</w:t>
      </w:r>
      <w:proofErr w:type="gramEnd"/>
      <w:r w:rsidRPr="00305D0F">
        <w:rPr>
          <w:sz w:val="24"/>
          <w:szCs w:val="24"/>
        </w:rPr>
        <w:t xml:space="preserve"> please contact Deb Shultz at 506-2424</w:t>
      </w:r>
    </w:p>
    <w:sectPr w:rsidR="003B1A6A" w:rsidRPr="00305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A6"/>
    <w:rsid w:val="00305D0F"/>
    <w:rsid w:val="003B1A6A"/>
    <w:rsid w:val="00823270"/>
    <w:rsid w:val="00B43538"/>
    <w:rsid w:val="00F71FA6"/>
    <w:rsid w:val="00F8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76BEA"/>
  <w15:chartTrackingRefBased/>
  <w15:docId w15:val="{EB0EE2B6-7D93-45AC-A0EB-BBF16E8F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FA6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0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1F3592A25E043B70A2E639AD0E312" ma:contentTypeVersion="2" ma:contentTypeDescription="Create a new document." ma:contentTypeScope="" ma:versionID="f9a1a24c298f3b876cf27a7eca2d96c5">
  <xsd:schema xmlns:xsd="http://www.w3.org/2001/XMLSchema" xmlns:xs="http://www.w3.org/2001/XMLSchema" xmlns:p="http://schemas.microsoft.com/office/2006/metadata/properties" xmlns:ns3="207ba68d-0abe-4026-ad07-4a714e09c2ee" targetNamespace="http://schemas.microsoft.com/office/2006/metadata/properties" ma:root="true" ma:fieldsID="35faa9aa46f1533e9f98694e84e991f2" ns3:_="">
    <xsd:import namespace="207ba68d-0abe-4026-ad07-4a714e09c2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ba68d-0abe-4026-ad07-4a714e09c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BAEF92-FC7C-4B47-A77D-59B7617A9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ba68d-0abe-4026-ad07-4a714e09c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B9A2EF-73B5-4BC2-900E-348BD78222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9621DF-B857-4EDB-B237-9D3CE8985A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Margaret Ripley</dc:creator>
  <cp:keywords/>
  <dc:description/>
  <cp:lastModifiedBy>Mary Margaret Ripley</cp:lastModifiedBy>
  <cp:revision>3</cp:revision>
  <dcterms:created xsi:type="dcterms:W3CDTF">2023-06-01T17:23:00Z</dcterms:created>
  <dcterms:modified xsi:type="dcterms:W3CDTF">2023-06-13T14:29:00Z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0x0101005FB1F3592A25E043B70A2E639AD0E312</vt:lpwstr>
  </property>
</Properties>
</file>